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BA4930" w14:textId="77777777" w:rsidR="00EB32AF" w:rsidRDefault="00EB32AF" w:rsidP="00EB32AF">
      <w:r>
        <w:rPr>
          <w:noProof/>
        </w:rPr>
        <w:drawing>
          <wp:inline distT="0" distB="0" distL="0" distR="0" wp14:anchorId="1D2C9AD6" wp14:editId="533CB246">
            <wp:extent cx="1383527" cy="1305575"/>
            <wp:effectExtent l="0" t="0" r="7620" b="8890"/>
            <wp:docPr id="1" name="Picture 1" descr="K-7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-7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756" cy="1305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 w:rsidRPr="00EB32AF">
        <w:rPr>
          <w:b/>
          <w:i/>
          <w:sz w:val="36"/>
          <w:szCs w:val="36"/>
        </w:rPr>
        <w:t xml:space="preserve">Find your </w:t>
      </w:r>
      <w:r w:rsidR="00890E56">
        <w:rPr>
          <w:b/>
          <w:i/>
          <w:sz w:val="36"/>
          <w:szCs w:val="36"/>
        </w:rPr>
        <w:t>P</w:t>
      </w:r>
      <w:r w:rsidRPr="00EB32AF">
        <w:rPr>
          <w:b/>
          <w:i/>
          <w:sz w:val="36"/>
          <w:szCs w:val="36"/>
        </w:rPr>
        <w:t xml:space="preserve">lace in </w:t>
      </w:r>
      <w:r w:rsidR="00890E56">
        <w:rPr>
          <w:b/>
          <w:i/>
          <w:sz w:val="36"/>
          <w:szCs w:val="36"/>
        </w:rPr>
        <w:t>P</w:t>
      </w:r>
      <w:r w:rsidRPr="00EB32AF">
        <w:rPr>
          <w:b/>
          <w:i/>
          <w:sz w:val="36"/>
          <w:szCs w:val="36"/>
        </w:rPr>
        <w:t>arking Heaven with K-7!</w:t>
      </w:r>
    </w:p>
    <w:p w14:paraId="25967A66" w14:textId="7694DA52" w:rsidR="002D14D0" w:rsidRPr="00EB32AF" w:rsidRDefault="0091033F" w:rsidP="00A6725B">
      <w:pPr>
        <w:pStyle w:val="IntenseQuote"/>
        <w:rPr>
          <w:rStyle w:val="BookTitle"/>
          <w:b/>
          <w:sz w:val="56"/>
          <w:szCs w:val="56"/>
        </w:rPr>
      </w:pPr>
      <w:r>
        <w:rPr>
          <w:rStyle w:val="BookTitle"/>
          <w:b/>
          <w:sz w:val="56"/>
          <w:szCs w:val="56"/>
        </w:rPr>
        <w:t xml:space="preserve">The </w:t>
      </w:r>
      <w:r w:rsidR="00FF0161">
        <w:rPr>
          <w:rStyle w:val="BookTitle"/>
          <w:b/>
          <w:sz w:val="56"/>
          <w:szCs w:val="56"/>
        </w:rPr>
        <w:t>Oaklander Hotel</w:t>
      </w:r>
    </w:p>
    <w:p w14:paraId="18E26B3B" w14:textId="77777777" w:rsidR="00A6725B" w:rsidRDefault="00A6725B"/>
    <w:p w14:paraId="4138778C" w14:textId="324C0C03" w:rsidR="00A6725B" w:rsidRDefault="00A6725B">
      <w:r w:rsidRPr="00EB32AF">
        <w:rPr>
          <w:b/>
        </w:rPr>
        <w:t>Address:</w:t>
      </w:r>
      <w:r w:rsidR="00C403E3">
        <w:tab/>
      </w:r>
      <w:r w:rsidR="00C403E3">
        <w:tab/>
      </w:r>
      <w:r w:rsidR="00436EFA">
        <w:t>5130 Bigelow Blvd, Pittsburgh, PA 15213</w:t>
      </w:r>
    </w:p>
    <w:p w14:paraId="51F8A214" w14:textId="5CFC4499" w:rsidR="00A6725B" w:rsidRDefault="00A6725B">
      <w:r w:rsidRPr="00EB32AF">
        <w:rPr>
          <w:b/>
        </w:rPr>
        <w:t>MOM:</w:t>
      </w:r>
      <w:r w:rsidRPr="00EB32AF">
        <w:rPr>
          <w:b/>
        </w:rPr>
        <w:tab/>
      </w:r>
      <w:r>
        <w:tab/>
      </w:r>
      <w:r>
        <w:tab/>
        <w:t>412-885</w:t>
      </w:r>
      <w:r w:rsidR="00A23694">
        <w:t>-4952</w:t>
      </w:r>
    </w:p>
    <w:p w14:paraId="4A6EAEAF" w14:textId="0BD35BEC" w:rsidR="00A6725B" w:rsidRDefault="00A6725B">
      <w:r w:rsidRPr="00EB32AF">
        <w:rPr>
          <w:b/>
        </w:rPr>
        <w:t>Supervisor:</w:t>
      </w:r>
      <w:r>
        <w:tab/>
      </w:r>
      <w:r>
        <w:tab/>
      </w:r>
      <w:r w:rsidR="00AB6120">
        <w:t>Joe Kelley</w:t>
      </w:r>
    </w:p>
    <w:p w14:paraId="13304C1D" w14:textId="64BF954E" w:rsidR="00A6725B" w:rsidRDefault="004267E9">
      <w:r>
        <w:rPr>
          <w:b/>
        </w:rPr>
        <w:t>Lead</w:t>
      </w:r>
      <w:r w:rsidR="00A6725B" w:rsidRPr="00EB32AF">
        <w:rPr>
          <w:b/>
        </w:rPr>
        <w:t>:</w:t>
      </w:r>
      <w:r w:rsidR="00A6725B">
        <w:tab/>
      </w:r>
      <w:r w:rsidR="00A6725B">
        <w:tab/>
      </w:r>
      <w:r>
        <w:tab/>
      </w:r>
      <w:r w:rsidR="00404A22">
        <w:t>Tyler Boykin</w:t>
      </w:r>
    </w:p>
    <w:p w14:paraId="3EE4B486" w14:textId="46952B87" w:rsidR="00A6725B" w:rsidRDefault="00A6725B">
      <w:r w:rsidRPr="00EB32AF">
        <w:rPr>
          <w:b/>
        </w:rPr>
        <w:t>Type of Operation:</w:t>
      </w:r>
      <w:r>
        <w:tab/>
      </w:r>
      <w:r w:rsidR="00931186">
        <w:t>F</w:t>
      </w:r>
      <w:r>
        <w:t>ull valet internal</w:t>
      </w:r>
      <w:r w:rsidR="006522F7">
        <w:t xml:space="preserve"> </w:t>
      </w:r>
      <w:r>
        <w:t>garage</w:t>
      </w:r>
    </w:p>
    <w:p w14:paraId="66EE572A" w14:textId="6A09F07B" w:rsidR="00931186" w:rsidRPr="00931186" w:rsidRDefault="00931186">
      <w:r>
        <w:rPr>
          <w:b/>
        </w:rPr>
        <w:t>Operating Hours:</w:t>
      </w:r>
      <w:r>
        <w:rPr>
          <w:b/>
        </w:rPr>
        <w:tab/>
      </w:r>
      <w:r>
        <w:t>24/7</w:t>
      </w:r>
    </w:p>
    <w:p w14:paraId="6092C1F8" w14:textId="77777777" w:rsidR="00A6725B" w:rsidRDefault="00A6725B">
      <w:r w:rsidRPr="00EB32AF">
        <w:rPr>
          <w:b/>
        </w:rPr>
        <w:t>Team Member Type:</w:t>
      </w:r>
      <w:r>
        <w:tab/>
      </w:r>
      <w:r w:rsidRPr="00243055">
        <w:rPr>
          <w:b/>
          <w:u w:val="single"/>
        </w:rPr>
        <w:t>C</w:t>
      </w:r>
      <w:r w:rsidR="00243055">
        <w:t>ertified</w:t>
      </w:r>
      <w:r>
        <w:t xml:space="preserve"> level</w:t>
      </w:r>
    </w:p>
    <w:p w14:paraId="79282D84" w14:textId="1F8944A2" w:rsidR="00A6725B" w:rsidRDefault="00A6725B" w:rsidP="00404A22">
      <w:pPr>
        <w:pStyle w:val="NoSpacing"/>
      </w:pPr>
      <w:r w:rsidRPr="00EB32AF">
        <w:rPr>
          <w:b/>
        </w:rPr>
        <w:t>Uniforms:</w:t>
      </w:r>
      <w:r>
        <w:tab/>
      </w:r>
      <w:r>
        <w:tab/>
      </w:r>
      <w:r w:rsidR="00404A22">
        <w:t>Oaklander specific uniforms</w:t>
      </w:r>
    </w:p>
    <w:p w14:paraId="701AC434" w14:textId="11C16176" w:rsidR="00404A22" w:rsidRDefault="00404A22" w:rsidP="00404A22">
      <w:pPr>
        <w:pStyle w:val="NoSpacing"/>
      </w:pPr>
      <w:r>
        <w:tab/>
      </w:r>
      <w:r>
        <w:tab/>
      </w:r>
      <w:r>
        <w:tab/>
        <w:t>Black Pants / Black shoes</w:t>
      </w:r>
    </w:p>
    <w:p w14:paraId="42C49753" w14:textId="757D025A" w:rsidR="00B6260A" w:rsidRDefault="00B6260A" w:rsidP="00404A22">
      <w:pPr>
        <w:pStyle w:val="NoSpacing"/>
      </w:pPr>
    </w:p>
    <w:p w14:paraId="57D03134" w14:textId="20C4FA00" w:rsidR="002250BC" w:rsidRDefault="002250BC" w:rsidP="00404A22">
      <w:pPr>
        <w:pStyle w:val="NoSpacing"/>
      </w:pPr>
      <w:r w:rsidRPr="002250BC">
        <w:rPr>
          <w:b/>
        </w:rPr>
        <w:t>Key Number</w:t>
      </w:r>
      <w:r>
        <w:t>:</w:t>
      </w:r>
      <w:r>
        <w:tab/>
      </w:r>
      <w:r>
        <w:tab/>
        <w:t>9021</w:t>
      </w:r>
    </w:p>
    <w:p w14:paraId="5B4C43A2" w14:textId="77777777" w:rsidR="00404A22" w:rsidRDefault="00404A22" w:rsidP="00404A22">
      <w:pPr>
        <w:pStyle w:val="NoSpacing"/>
      </w:pPr>
    </w:p>
    <w:p w14:paraId="15672CC6" w14:textId="77777777" w:rsidR="00A6725B" w:rsidRDefault="00A6725B">
      <w:r w:rsidRPr="00EB32AF">
        <w:rPr>
          <w:b/>
        </w:rPr>
        <w:t>Smoking:</w:t>
      </w:r>
      <w:r>
        <w:tab/>
      </w:r>
      <w:r>
        <w:tab/>
      </w:r>
      <w:r w:rsidR="00C403E3">
        <w:t>Off property</w:t>
      </w:r>
    </w:p>
    <w:p w14:paraId="322D594F" w14:textId="77777777" w:rsidR="00243055" w:rsidRPr="00243055" w:rsidRDefault="00243055" w:rsidP="00243055">
      <w:r w:rsidRPr="00EB32AF">
        <w:rPr>
          <w:b/>
        </w:rPr>
        <w:t>Requests:</w:t>
      </w:r>
      <w:r w:rsidRPr="00243055">
        <w:tab/>
      </w:r>
      <w:r w:rsidRPr="00243055">
        <w:tab/>
      </w:r>
      <w:hyperlink r:id="rId6" w:history="1">
        <w:r w:rsidRPr="00243055">
          <w:rPr>
            <w:rStyle w:val="Hyperlink"/>
          </w:rPr>
          <w:t>requests@k7parking.com</w:t>
        </w:r>
      </w:hyperlink>
    </w:p>
    <w:p w14:paraId="10C7FA14" w14:textId="77777777" w:rsidR="00243055" w:rsidRDefault="00243055" w:rsidP="00243055">
      <w:r w:rsidRPr="00EB32AF">
        <w:rPr>
          <w:b/>
        </w:rPr>
        <w:t>Payroll:</w:t>
      </w:r>
      <w:r w:rsidRPr="00EB32AF">
        <w:rPr>
          <w:b/>
        </w:rPr>
        <w:tab/>
      </w:r>
      <w:r>
        <w:tab/>
      </w:r>
      <w:r>
        <w:tab/>
      </w:r>
      <w:hyperlink r:id="rId7" w:history="1">
        <w:r w:rsidRPr="003442F0">
          <w:rPr>
            <w:rStyle w:val="Hyperlink"/>
          </w:rPr>
          <w:t>payroll@k7parking.com</w:t>
        </w:r>
      </w:hyperlink>
    </w:p>
    <w:p w14:paraId="62D18497" w14:textId="2BB52C2A" w:rsidR="00243055" w:rsidRDefault="00243055" w:rsidP="00243055">
      <w:pPr>
        <w:rPr>
          <w:rStyle w:val="Hyperlink"/>
        </w:rPr>
      </w:pPr>
      <w:r w:rsidRPr="00EB32AF">
        <w:rPr>
          <w:b/>
        </w:rPr>
        <w:t>Claims:</w:t>
      </w:r>
      <w:r w:rsidRPr="00EB32AF">
        <w:rPr>
          <w:b/>
        </w:rPr>
        <w:tab/>
      </w:r>
      <w:r>
        <w:tab/>
      </w:r>
      <w:r>
        <w:tab/>
      </w:r>
      <w:hyperlink r:id="rId8" w:history="1">
        <w:r w:rsidRPr="003442F0">
          <w:rPr>
            <w:rStyle w:val="Hyperlink"/>
          </w:rPr>
          <w:t>claims@k7parking.com</w:t>
        </w:r>
      </w:hyperlink>
    </w:p>
    <w:p w14:paraId="27E0D383" w14:textId="467A18DE" w:rsidR="00226F80" w:rsidRDefault="00226F80" w:rsidP="00243055"/>
    <w:p w14:paraId="5518D5F6" w14:textId="34D52BFD" w:rsidR="00AB6120" w:rsidRDefault="00AB6120" w:rsidP="00243055"/>
    <w:p w14:paraId="710558C8" w14:textId="752BE29F" w:rsidR="00AB6120" w:rsidRDefault="00AB6120" w:rsidP="00243055"/>
    <w:p w14:paraId="2FA1D23E" w14:textId="77777777" w:rsidR="00AB6120" w:rsidRDefault="00AB6120" w:rsidP="00243055"/>
    <w:p w14:paraId="7FCA3986" w14:textId="77777777" w:rsidR="00436EFA" w:rsidRDefault="00436EFA" w:rsidP="00243055"/>
    <w:p w14:paraId="1AD87EF5" w14:textId="77777777" w:rsidR="006623B2" w:rsidRDefault="006623B2" w:rsidP="00243055"/>
    <w:p w14:paraId="7E8B3845" w14:textId="77777777" w:rsidR="006623B2" w:rsidRPr="009419DC" w:rsidRDefault="006623B2" w:rsidP="00EB32AF">
      <w:pPr>
        <w:jc w:val="center"/>
        <w:rPr>
          <w:b/>
          <w:sz w:val="28"/>
          <w:szCs w:val="28"/>
        </w:rPr>
      </w:pPr>
      <w:r w:rsidRPr="009419DC">
        <w:rPr>
          <w:b/>
          <w:sz w:val="28"/>
          <w:szCs w:val="28"/>
        </w:rPr>
        <w:lastRenderedPageBreak/>
        <w:t>Safety Concerns:</w:t>
      </w:r>
    </w:p>
    <w:p w14:paraId="3DFAA2E8" w14:textId="58A7DF6D" w:rsidR="00EB32AF" w:rsidRDefault="009B162A" w:rsidP="00EB32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Pillars</w:t>
      </w:r>
      <w:r w:rsidR="006623B2" w:rsidRPr="009419DC">
        <w:rPr>
          <w:b/>
          <w:sz w:val="28"/>
          <w:szCs w:val="28"/>
        </w:rPr>
        <w:t>, height restrictions</w:t>
      </w:r>
      <w:r w:rsidR="006522F7">
        <w:rPr>
          <w:b/>
          <w:sz w:val="28"/>
          <w:szCs w:val="28"/>
        </w:rPr>
        <w:t xml:space="preserve">, </w:t>
      </w:r>
      <w:r w:rsidR="00CD7A74">
        <w:rPr>
          <w:b/>
          <w:sz w:val="28"/>
          <w:szCs w:val="28"/>
        </w:rPr>
        <w:t>flow of traffic, entering and exiting ramps</w:t>
      </w:r>
    </w:p>
    <w:p w14:paraId="6EEC243A" w14:textId="7436AB92" w:rsidR="006126E7" w:rsidRPr="00364313" w:rsidRDefault="006126E7" w:rsidP="00EB32AF">
      <w:pPr>
        <w:jc w:val="center"/>
        <w:rPr>
          <w:b/>
          <w:sz w:val="24"/>
          <w:szCs w:val="28"/>
        </w:rPr>
      </w:pPr>
    </w:p>
    <w:p w14:paraId="7DE0DF08" w14:textId="7E913B8C" w:rsidR="004B2138" w:rsidRPr="00364313" w:rsidRDefault="00603A85" w:rsidP="00436EFA">
      <w:pPr>
        <w:pStyle w:val="ListParagraph"/>
        <w:numPr>
          <w:ilvl w:val="0"/>
          <w:numId w:val="2"/>
        </w:numPr>
        <w:rPr>
          <w:rStyle w:val="IntenseReference"/>
          <w:b w:val="0"/>
          <w:color w:val="000000" w:themeColor="text1"/>
          <w:sz w:val="24"/>
          <w:szCs w:val="28"/>
          <w:u w:val="none"/>
        </w:rPr>
      </w:pPr>
      <w:r w:rsidRPr="00364313">
        <w:rPr>
          <w:rStyle w:val="IntenseReference"/>
          <w:b w:val="0"/>
          <w:color w:val="000000" w:themeColor="text1"/>
          <w:sz w:val="28"/>
          <w:szCs w:val="28"/>
          <w:u w:val="none"/>
        </w:rPr>
        <w:t>“welcome to the neighborhood”</w:t>
      </w:r>
    </w:p>
    <w:p w14:paraId="626D5870" w14:textId="47FC9CE2" w:rsidR="00603A85" w:rsidRPr="00364313" w:rsidRDefault="00603A85" w:rsidP="00603A85">
      <w:pPr>
        <w:pStyle w:val="ListParagraph"/>
        <w:numPr>
          <w:ilvl w:val="0"/>
          <w:numId w:val="2"/>
        </w:numPr>
        <w:rPr>
          <w:rStyle w:val="IntenseReference"/>
          <w:b w:val="0"/>
          <w:color w:val="000000" w:themeColor="text1"/>
          <w:sz w:val="28"/>
          <w:szCs w:val="28"/>
          <w:u w:val="none"/>
        </w:rPr>
      </w:pPr>
      <w:r w:rsidRPr="00364313">
        <w:rPr>
          <w:rStyle w:val="IntenseReference"/>
          <w:b w:val="0"/>
          <w:color w:val="000000" w:themeColor="text1"/>
          <w:sz w:val="28"/>
          <w:szCs w:val="28"/>
          <w:u w:val="none"/>
        </w:rPr>
        <w:t>Treat every customer and team member as part of the family</w:t>
      </w:r>
    </w:p>
    <w:p w14:paraId="411B6A29" w14:textId="02EB1CA7" w:rsidR="007259F5" w:rsidRPr="00364313" w:rsidRDefault="007259F5" w:rsidP="00603A85">
      <w:pPr>
        <w:pStyle w:val="ListParagraph"/>
        <w:numPr>
          <w:ilvl w:val="0"/>
          <w:numId w:val="2"/>
        </w:numPr>
        <w:rPr>
          <w:rStyle w:val="IntenseReference"/>
          <w:b w:val="0"/>
          <w:color w:val="000000" w:themeColor="text1"/>
          <w:sz w:val="28"/>
          <w:szCs w:val="28"/>
          <w:u w:val="none"/>
        </w:rPr>
      </w:pPr>
      <w:r w:rsidRPr="00364313">
        <w:rPr>
          <w:rStyle w:val="IntenseReference"/>
          <w:color w:val="000000" w:themeColor="text1"/>
          <w:sz w:val="28"/>
          <w:szCs w:val="28"/>
        </w:rPr>
        <w:t>No deviation</w:t>
      </w:r>
      <w:r w:rsidRPr="00364313">
        <w:rPr>
          <w:rStyle w:val="IntenseReference"/>
          <w:b w:val="0"/>
          <w:color w:val="000000" w:themeColor="text1"/>
          <w:sz w:val="28"/>
          <w:szCs w:val="28"/>
          <w:u w:val="none"/>
        </w:rPr>
        <w:t xml:space="preserve"> from uniform policy is permitted</w:t>
      </w:r>
    </w:p>
    <w:p w14:paraId="24A6680A" w14:textId="7F1C2549" w:rsidR="00603A85" w:rsidRPr="00364313" w:rsidRDefault="00603A85" w:rsidP="00436EFA">
      <w:pPr>
        <w:pStyle w:val="ListParagraph"/>
        <w:numPr>
          <w:ilvl w:val="0"/>
          <w:numId w:val="2"/>
        </w:numPr>
        <w:rPr>
          <w:rStyle w:val="IntenseReference"/>
          <w:b w:val="0"/>
          <w:color w:val="000000" w:themeColor="text1"/>
          <w:sz w:val="28"/>
          <w:szCs w:val="28"/>
          <w:u w:val="none"/>
        </w:rPr>
      </w:pPr>
      <w:r w:rsidRPr="00364313">
        <w:rPr>
          <w:rStyle w:val="IntenseReference"/>
          <w:b w:val="0"/>
          <w:color w:val="000000" w:themeColor="text1"/>
          <w:sz w:val="28"/>
          <w:szCs w:val="28"/>
          <w:u w:val="none"/>
        </w:rPr>
        <w:t>Always display positive body language</w:t>
      </w:r>
    </w:p>
    <w:p w14:paraId="75CF513C" w14:textId="57CB3A2A" w:rsidR="00603A85" w:rsidRPr="00364313" w:rsidRDefault="00F644EE" w:rsidP="00436EFA">
      <w:pPr>
        <w:pStyle w:val="ListParagraph"/>
        <w:numPr>
          <w:ilvl w:val="0"/>
          <w:numId w:val="2"/>
        </w:numPr>
        <w:rPr>
          <w:rStyle w:val="IntenseReference"/>
          <w:b w:val="0"/>
          <w:color w:val="000000" w:themeColor="text1"/>
          <w:sz w:val="28"/>
          <w:szCs w:val="28"/>
          <w:u w:val="none"/>
        </w:rPr>
      </w:pPr>
      <w:r w:rsidRPr="00364313">
        <w:rPr>
          <w:rStyle w:val="IntenseReference"/>
          <w:b w:val="0"/>
          <w:color w:val="000000" w:themeColor="text1"/>
          <w:sz w:val="28"/>
          <w:szCs w:val="28"/>
          <w:u w:val="none"/>
        </w:rPr>
        <w:t>The</w:t>
      </w:r>
      <w:r w:rsidR="00603A85" w:rsidRPr="00364313">
        <w:rPr>
          <w:rStyle w:val="IntenseReference"/>
          <w:b w:val="0"/>
          <w:color w:val="000000" w:themeColor="text1"/>
          <w:sz w:val="28"/>
          <w:szCs w:val="28"/>
          <w:u w:val="none"/>
        </w:rPr>
        <w:t xml:space="preserve"> Oaklander </w:t>
      </w:r>
      <w:r w:rsidRPr="00364313">
        <w:rPr>
          <w:rStyle w:val="IntenseReference"/>
          <w:b w:val="0"/>
          <w:color w:val="000000" w:themeColor="text1"/>
          <w:sz w:val="28"/>
          <w:szCs w:val="28"/>
          <w:u w:val="none"/>
        </w:rPr>
        <w:t xml:space="preserve">hotel is an </w:t>
      </w:r>
      <w:r w:rsidR="00603A85" w:rsidRPr="00364313">
        <w:rPr>
          <w:rStyle w:val="IntenseReference"/>
          <w:b w:val="0"/>
          <w:color w:val="000000" w:themeColor="text1"/>
          <w:sz w:val="28"/>
          <w:szCs w:val="28"/>
          <w:u w:val="none"/>
        </w:rPr>
        <w:t>experience.</w:t>
      </w:r>
      <w:r w:rsidR="00C30849" w:rsidRPr="00364313">
        <w:rPr>
          <w:rStyle w:val="IntenseReference"/>
          <w:b w:val="0"/>
          <w:color w:val="000000" w:themeColor="text1"/>
          <w:sz w:val="28"/>
          <w:szCs w:val="28"/>
          <w:u w:val="none"/>
        </w:rPr>
        <w:t xml:space="preserve">  Ensure all guests have a hotel experience like no other.  This starts with our first impression and superb customer service</w:t>
      </w:r>
    </w:p>
    <w:p w14:paraId="2B66602A" w14:textId="60F2BF0D" w:rsidR="00603A85" w:rsidRPr="00364313" w:rsidRDefault="00603A85" w:rsidP="00436EFA">
      <w:pPr>
        <w:pStyle w:val="ListParagraph"/>
        <w:numPr>
          <w:ilvl w:val="0"/>
          <w:numId w:val="2"/>
        </w:numPr>
        <w:rPr>
          <w:rStyle w:val="IntenseReference"/>
          <w:b w:val="0"/>
          <w:color w:val="000000" w:themeColor="text1"/>
          <w:sz w:val="28"/>
          <w:szCs w:val="28"/>
          <w:u w:val="none"/>
        </w:rPr>
      </w:pPr>
      <w:r w:rsidRPr="00364313">
        <w:rPr>
          <w:rStyle w:val="IntenseReference"/>
          <w:b w:val="0"/>
          <w:color w:val="000000" w:themeColor="text1"/>
          <w:sz w:val="28"/>
          <w:szCs w:val="28"/>
          <w:u w:val="none"/>
        </w:rPr>
        <w:t>Be aware of tight turns going up and down garage ramps to lower and upper floors</w:t>
      </w:r>
    </w:p>
    <w:p w14:paraId="5B984A03" w14:textId="0D00EDCE" w:rsidR="00603A85" w:rsidRPr="00364313" w:rsidRDefault="00A94709" w:rsidP="00436EFA">
      <w:pPr>
        <w:pStyle w:val="ListParagraph"/>
        <w:numPr>
          <w:ilvl w:val="0"/>
          <w:numId w:val="2"/>
        </w:numPr>
        <w:rPr>
          <w:rStyle w:val="IntenseReference"/>
          <w:b w:val="0"/>
          <w:color w:val="000000" w:themeColor="text1"/>
          <w:sz w:val="28"/>
          <w:szCs w:val="28"/>
          <w:u w:val="none"/>
        </w:rPr>
      </w:pPr>
      <w:r w:rsidRPr="00364313">
        <w:rPr>
          <w:rStyle w:val="IntenseReference"/>
          <w:b w:val="0"/>
          <w:color w:val="000000" w:themeColor="text1"/>
          <w:sz w:val="28"/>
          <w:szCs w:val="28"/>
          <w:u w:val="none"/>
        </w:rPr>
        <w:t>Garage has 3 levels:</w:t>
      </w:r>
    </w:p>
    <w:p w14:paraId="77AFC143" w14:textId="5BDB8718" w:rsidR="00A94709" w:rsidRPr="00364313" w:rsidRDefault="00A94709" w:rsidP="00A94709">
      <w:pPr>
        <w:pStyle w:val="ListParagraph"/>
        <w:numPr>
          <w:ilvl w:val="1"/>
          <w:numId w:val="2"/>
        </w:numPr>
        <w:rPr>
          <w:rStyle w:val="IntenseReference"/>
          <w:b w:val="0"/>
          <w:color w:val="000000" w:themeColor="text1"/>
          <w:sz w:val="28"/>
          <w:szCs w:val="28"/>
          <w:u w:val="none"/>
        </w:rPr>
      </w:pPr>
      <w:r w:rsidRPr="00364313">
        <w:rPr>
          <w:rStyle w:val="IntenseReference"/>
          <w:color w:val="000000" w:themeColor="text1"/>
          <w:sz w:val="28"/>
          <w:szCs w:val="28"/>
        </w:rPr>
        <w:t>B</w:t>
      </w:r>
      <w:r w:rsidRPr="00364313">
        <w:rPr>
          <w:rStyle w:val="IntenseReference"/>
          <w:b w:val="0"/>
          <w:color w:val="000000" w:themeColor="text1"/>
          <w:sz w:val="28"/>
          <w:szCs w:val="28"/>
          <w:u w:val="none"/>
        </w:rPr>
        <w:t>asement</w:t>
      </w:r>
      <w:r w:rsidR="00D41A42" w:rsidRPr="00364313">
        <w:rPr>
          <w:rStyle w:val="IntenseReference"/>
          <w:b w:val="0"/>
          <w:color w:val="000000" w:themeColor="text1"/>
          <w:sz w:val="28"/>
          <w:szCs w:val="28"/>
          <w:u w:val="none"/>
        </w:rPr>
        <w:t xml:space="preserve"> (59 cars)</w:t>
      </w:r>
    </w:p>
    <w:p w14:paraId="10EF4340" w14:textId="68F5CF40" w:rsidR="00A94709" w:rsidRPr="00364313" w:rsidRDefault="00A94709" w:rsidP="00A94709">
      <w:pPr>
        <w:pStyle w:val="ListParagraph"/>
        <w:numPr>
          <w:ilvl w:val="1"/>
          <w:numId w:val="2"/>
        </w:numPr>
        <w:rPr>
          <w:rStyle w:val="IntenseReference"/>
          <w:color w:val="000000" w:themeColor="text1"/>
          <w:sz w:val="28"/>
          <w:szCs w:val="28"/>
        </w:rPr>
      </w:pPr>
      <w:r w:rsidRPr="00364313">
        <w:rPr>
          <w:rStyle w:val="IntenseReference"/>
          <w:color w:val="000000" w:themeColor="text1"/>
          <w:sz w:val="28"/>
          <w:szCs w:val="28"/>
        </w:rPr>
        <w:t>2</w:t>
      </w:r>
      <w:r w:rsidR="00D41A42" w:rsidRPr="00364313">
        <w:rPr>
          <w:rStyle w:val="IntenseReference"/>
          <w:color w:val="000000" w:themeColor="text1"/>
          <w:sz w:val="28"/>
          <w:szCs w:val="28"/>
        </w:rPr>
        <w:t xml:space="preserve"> </w:t>
      </w:r>
      <w:r w:rsidR="00D41A42" w:rsidRPr="00364313">
        <w:rPr>
          <w:rStyle w:val="IntenseReference"/>
          <w:b w:val="0"/>
          <w:color w:val="000000" w:themeColor="text1"/>
          <w:sz w:val="28"/>
          <w:szCs w:val="28"/>
          <w:u w:val="none"/>
        </w:rPr>
        <w:t>(44 cars)</w:t>
      </w:r>
    </w:p>
    <w:p w14:paraId="7FEB5415" w14:textId="401D6E67" w:rsidR="00A94709" w:rsidRPr="00364313" w:rsidRDefault="00A94709" w:rsidP="00A94709">
      <w:pPr>
        <w:pStyle w:val="ListParagraph"/>
        <w:numPr>
          <w:ilvl w:val="1"/>
          <w:numId w:val="2"/>
        </w:numPr>
        <w:rPr>
          <w:rStyle w:val="IntenseReference"/>
          <w:color w:val="000000" w:themeColor="text1"/>
          <w:sz w:val="28"/>
          <w:szCs w:val="28"/>
        </w:rPr>
      </w:pPr>
      <w:r w:rsidRPr="00364313">
        <w:rPr>
          <w:rStyle w:val="IntenseReference"/>
          <w:color w:val="000000" w:themeColor="text1"/>
          <w:sz w:val="28"/>
          <w:szCs w:val="28"/>
        </w:rPr>
        <w:t>3</w:t>
      </w:r>
      <w:r w:rsidR="00D41A42" w:rsidRPr="00364313">
        <w:rPr>
          <w:rStyle w:val="IntenseReference"/>
          <w:color w:val="000000" w:themeColor="text1"/>
          <w:sz w:val="28"/>
          <w:szCs w:val="28"/>
        </w:rPr>
        <w:t xml:space="preserve"> </w:t>
      </w:r>
      <w:r w:rsidR="00D41A42" w:rsidRPr="00364313">
        <w:rPr>
          <w:rStyle w:val="IntenseReference"/>
          <w:b w:val="0"/>
          <w:color w:val="000000" w:themeColor="text1"/>
          <w:sz w:val="28"/>
          <w:szCs w:val="28"/>
          <w:u w:val="none"/>
        </w:rPr>
        <w:t>(50 cars)</w:t>
      </w:r>
    </w:p>
    <w:p w14:paraId="4A930229" w14:textId="38D2E4D1" w:rsidR="00C236B7" w:rsidRPr="00364313" w:rsidRDefault="00AB2AB4" w:rsidP="00C236B7">
      <w:pPr>
        <w:pStyle w:val="ListParagraph"/>
        <w:numPr>
          <w:ilvl w:val="0"/>
          <w:numId w:val="2"/>
        </w:numPr>
        <w:rPr>
          <w:rStyle w:val="IntenseReference"/>
          <w:color w:val="000000" w:themeColor="text1"/>
          <w:sz w:val="28"/>
          <w:szCs w:val="28"/>
        </w:rPr>
      </w:pPr>
      <w:r w:rsidRPr="00364313">
        <w:rPr>
          <w:rStyle w:val="IntenseReference"/>
          <w:b w:val="0"/>
          <w:color w:val="000000" w:themeColor="text1"/>
          <w:sz w:val="28"/>
          <w:szCs w:val="28"/>
          <w:u w:val="none"/>
        </w:rPr>
        <w:t>Hotel employees</w:t>
      </w:r>
      <w:r w:rsidR="00A060CD" w:rsidRPr="00364313">
        <w:rPr>
          <w:rStyle w:val="IntenseReference"/>
          <w:b w:val="0"/>
          <w:color w:val="000000" w:themeColor="text1"/>
          <w:sz w:val="28"/>
          <w:szCs w:val="28"/>
          <w:u w:val="none"/>
        </w:rPr>
        <w:t xml:space="preserve"> (10)</w:t>
      </w:r>
      <w:r w:rsidRPr="00364313">
        <w:rPr>
          <w:rStyle w:val="IntenseReference"/>
          <w:b w:val="0"/>
          <w:color w:val="000000" w:themeColor="text1"/>
          <w:sz w:val="28"/>
          <w:szCs w:val="28"/>
          <w:u w:val="none"/>
        </w:rPr>
        <w:t xml:space="preserve"> are to self-park on level 3</w:t>
      </w:r>
      <w:r w:rsidR="00F461B6" w:rsidRPr="00364313">
        <w:rPr>
          <w:rStyle w:val="IntenseReference"/>
          <w:b w:val="0"/>
          <w:color w:val="000000" w:themeColor="text1"/>
          <w:sz w:val="28"/>
          <w:szCs w:val="28"/>
          <w:u w:val="none"/>
        </w:rPr>
        <w:t>.  They will have proper hang tags assigned by The Oaklander Hotel</w:t>
      </w:r>
    </w:p>
    <w:p w14:paraId="51460DA7" w14:textId="55594FFC" w:rsidR="006E6711" w:rsidRPr="00364313" w:rsidRDefault="006E6711" w:rsidP="00C236B7">
      <w:pPr>
        <w:pStyle w:val="ListParagraph"/>
        <w:numPr>
          <w:ilvl w:val="0"/>
          <w:numId w:val="2"/>
        </w:numPr>
        <w:rPr>
          <w:rStyle w:val="IntenseReference"/>
          <w:color w:val="000000" w:themeColor="text1"/>
          <w:sz w:val="28"/>
          <w:szCs w:val="28"/>
        </w:rPr>
      </w:pPr>
      <w:r w:rsidRPr="00364313">
        <w:rPr>
          <w:rStyle w:val="IntenseReference"/>
          <w:b w:val="0"/>
          <w:color w:val="000000" w:themeColor="text1"/>
          <w:sz w:val="28"/>
          <w:szCs w:val="28"/>
          <w:u w:val="none"/>
        </w:rPr>
        <w:t>Vehicles exit onto Lytton Ave.</w:t>
      </w:r>
    </w:p>
    <w:p w14:paraId="5E5E5208" w14:textId="11CA775B" w:rsidR="004A2126" w:rsidRPr="00364313" w:rsidRDefault="004A2126" w:rsidP="00C236B7">
      <w:pPr>
        <w:pStyle w:val="ListParagraph"/>
        <w:numPr>
          <w:ilvl w:val="0"/>
          <w:numId w:val="2"/>
        </w:numPr>
        <w:rPr>
          <w:rStyle w:val="IntenseReference"/>
          <w:color w:val="000000" w:themeColor="text1"/>
          <w:sz w:val="28"/>
          <w:szCs w:val="28"/>
        </w:rPr>
      </w:pPr>
      <w:r w:rsidRPr="00364313">
        <w:rPr>
          <w:rStyle w:val="IntenseReference"/>
          <w:b w:val="0"/>
          <w:color w:val="000000" w:themeColor="text1"/>
          <w:sz w:val="28"/>
          <w:szCs w:val="28"/>
          <w:u w:val="none"/>
        </w:rPr>
        <w:t xml:space="preserve">Always keep </w:t>
      </w:r>
      <w:r w:rsidR="00D506AE" w:rsidRPr="00364313">
        <w:rPr>
          <w:rStyle w:val="IntenseReference"/>
          <w:b w:val="0"/>
          <w:color w:val="000000" w:themeColor="text1"/>
          <w:sz w:val="28"/>
          <w:szCs w:val="28"/>
          <w:u w:val="none"/>
        </w:rPr>
        <w:t>a</w:t>
      </w:r>
      <w:r w:rsidRPr="00364313">
        <w:rPr>
          <w:rStyle w:val="IntenseReference"/>
          <w:b w:val="0"/>
          <w:color w:val="000000" w:themeColor="text1"/>
          <w:sz w:val="28"/>
          <w:szCs w:val="28"/>
          <w:u w:val="none"/>
        </w:rPr>
        <w:t xml:space="preserve"> TEZ device on charge, usual battery life is 4-6 hours per device</w:t>
      </w:r>
    </w:p>
    <w:p w14:paraId="2C3586FF" w14:textId="71016940" w:rsidR="004A2126" w:rsidRPr="00364313" w:rsidRDefault="00D506AE" w:rsidP="00C236B7">
      <w:pPr>
        <w:pStyle w:val="ListParagraph"/>
        <w:numPr>
          <w:ilvl w:val="0"/>
          <w:numId w:val="2"/>
        </w:numPr>
        <w:rPr>
          <w:rStyle w:val="IntenseReference"/>
          <w:color w:val="000000" w:themeColor="text1"/>
          <w:sz w:val="28"/>
          <w:szCs w:val="28"/>
        </w:rPr>
      </w:pPr>
      <w:r w:rsidRPr="00364313">
        <w:rPr>
          <w:rStyle w:val="IntenseReference"/>
          <w:color w:val="000000" w:themeColor="text1"/>
          <w:sz w:val="28"/>
          <w:szCs w:val="28"/>
        </w:rPr>
        <w:t>lock boxes are to stay in the garage, NOT in our visible valet area</w:t>
      </w:r>
    </w:p>
    <w:p w14:paraId="5E2FBBA0" w14:textId="31100541" w:rsidR="00364313" w:rsidRPr="00364313" w:rsidRDefault="00364313" w:rsidP="00C236B7">
      <w:pPr>
        <w:pStyle w:val="ListParagraph"/>
        <w:numPr>
          <w:ilvl w:val="0"/>
          <w:numId w:val="2"/>
        </w:numPr>
        <w:rPr>
          <w:rStyle w:val="IntenseReference"/>
          <w:color w:val="000000" w:themeColor="text1"/>
          <w:sz w:val="28"/>
          <w:szCs w:val="28"/>
        </w:rPr>
      </w:pPr>
      <w:r w:rsidRPr="00364313">
        <w:rPr>
          <w:rStyle w:val="IntenseReference"/>
          <w:b w:val="0"/>
          <w:color w:val="000000" w:themeColor="text1"/>
          <w:sz w:val="28"/>
          <w:szCs w:val="28"/>
          <w:u w:val="none"/>
        </w:rPr>
        <w:t xml:space="preserve">All Tez key tags and hang tags are to be removed and returned to the valet area after a vehicle is delivered.  </w:t>
      </w:r>
    </w:p>
    <w:p w14:paraId="4EA658CB" w14:textId="2332BA2F" w:rsidR="00364313" w:rsidRPr="00364313" w:rsidRDefault="00550966" w:rsidP="00C236B7">
      <w:pPr>
        <w:pStyle w:val="ListParagraph"/>
        <w:numPr>
          <w:ilvl w:val="0"/>
          <w:numId w:val="2"/>
        </w:numPr>
        <w:rPr>
          <w:rStyle w:val="IntenseReference"/>
          <w:color w:val="000000" w:themeColor="text1"/>
          <w:sz w:val="28"/>
          <w:szCs w:val="28"/>
        </w:rPr>
      </w:pPr>
      <w:r>
        <w:rPr>
          <w:rStyle w:val="IntenseReference"/>
          <w:color w:val="000000" w:themeColor="text1"/>
          <w:sz w:val="28"/>
          <w:szCs w:val="28"/>
        </w:rPr>
        <w:t xml:space="preserve">Never </w:t>
      </w:r>
      <w:r>
        <w:rPr>
          <w:rStyle w:val="IntenseReference"/>
          <w:b w:val="0"/>
          <w:color w:val="000000" w:themeColor="text1"/>
          <w:sz w:val="28"/>
          <w:szCs w:val="28"/>
          <w:u w:val="none"/>
        </w:rPr>
        <w:t>leave a lock box in a customer’s car.  This is very damaging to our image</w:t>
      </w:r>
    </w:p>
    <w:p w14:paraId="5348713A" w14:textId="77777777" w:rsidR="00A6725B" w:rsidRPr="00A6725B" w:rsidRDefault="00A6725B">
      <w:pPr>
        <w:rPr>
          <w:rStyle w:val="IntenseReference"/>
        </w:rPr>
      </w:pPr>
    </w:p>
    <w:sectPr w:rsidR="00A6725B" w:rsidRPr="00A6725B" w:rsidSect="006623B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0D090F"/>
    <w:multiLevelType w:val="hybridMultilevel"/>
    <w:tmpl w:val="4B44E6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497782"/>
    <w:multiLevelType w:val="hybridMultilevel"/>
    <w:tmpl w:val="00EA7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25B"/>
    <w:rsid w:val="00020CBD"/>
    <w:rsid w:val="000827F5"/>
    <w:rsid w:val="0008386C"/>
    <w:rsid w:val="00084BE8"/>
    <w:rsid w:val="000B7BDC"/>
    <w:rsid w:val="00101889"/>
    <w:rsid w:val="00103209"/>
    <w:rsid w:val="001A4819"/>
    <w:rsid w:val="001B01A1"/>
    <w:rsid w:val="00207777"/>
    <w:rsid w:val="002250BC"/>
    <w:rsid w:val="00226F80"/>
    <w:rsid w:val="0023085D"/>
    <w:rsid w:val="00230EB7"/>
    <w:rsid w:val="00243055"/>
    <w:rsid w:val="002A0F6C"/>
    <w:rsid w:val="002D14D0"/>
    <w:rsid w:val="00334814"/>
    <w:rsid w:val="00364313"/>
    <w:rsid w:val="00390084"/>
    <w:rsid w:val="003A04B6"/>
    <w:rsid w:val="003C4B90"/>
    <w:rsid w:val="00404A22"/>
    <w:rsid w:val="004267E9"/>
    <w:rsid w:val="00436EFA"/>
    <w:rsid w:val="00471842"/>
    <w:rsid w:val="004A2126"/>
    <w:rsid w:val="004B2138"/>
    <w:rsid w:val="004C77A7"/>
    <w:rsid w:val="00550966"/>
    <w:rsid w:val="00563351"/>
    <w:rsid w:val="00582CC2"/>
    <w:rsid w:val="00603A85"/>
    <w:rsid w:val="006126E7"/>
    <w:rsid w:val="006522F7"/>
    <w:rsid w:val="006623B2"/>
    <w:rsid w:val="006B0F2E"/>
    <w:rsid w:val="006D7501"/>
    <w:rsid w:val="006E6711"/>
    <w:rsid w:val="007259F5"/>
    <w:rsid w:val="0076702B"/>
    <w:rsid w:val="00812EAC"/>
    <w:rsid w:val="00890E56"/>
    <w:rsid w:val="00900A0E"/>
    <w:rsid w:val="0091033F"/>
    <w:rsid w:val="009106BD"/>
    <w:rsid w:val="00931186"/>
    <w:rsid w:val="00936B4C"/>
    <w:rsid w:val="009419DC"/>
    <w:rsid w:val="009B162A"/>
    <w:rsid w:val="009F669F"/>
    <w:rsid w:val="00A060CD"/>
    <w:rsid w:val="00A23694"/>
    <w:rsid w:val="00A43762"/>
    <w:rsid w:val="00A6725B"/>
    <w:rsid w:val="00A94709"/>
    <w:rsid w:val="00AB2AB4"/>
    <w:rsid w:val="00AB6120"/>
    <w:rsid w:val="00B6260A"/>
    <w:rsid w:val="00BF1CD8"/>
    <w:rsid w:val="00C164CE"/>
    <w:rsid w:val="00C236B7"/>
    <w:rsid w:val="00C30849"/>
    <w:rsid w:val="00C403E3"/>
    <w:rsid w:val="00CD7A74"/>
    <w:rsid w:val="00CF257B"/>
    <w:rsid w:val="00D051F3"/>
    <w:rsid w:val="00D41A42"/>
    <w:rsid w:val="00D506AE"/>
    <w:rsid w:val="00DA0563"/>
    <w:rsid w:val="00EB32AF"/>
    <w:rsid w:val="00F461B6"/>
    <w:rsid w:val="00F644EE"/>
    <w:rsid w:val="00FC356C"/>
    <w:rsid w:val="00FF0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5E511"/>
  <w15:docId w15:val="{A27FA821-3F1D-410D-BF07-C6F135A7A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A6725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725B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A6725B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6725B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6725B"/>
    <w:rPr>
      <w:b/>
      <w:bCs/>
      <w:smallCaps/>
      <w:spacing w:val="5"/>
    </w:rPr>
  </w:style>
  <w:style w:type="character" w:styleId="Hyperlink">
    <w:name w:val="Hyperlink"/>
    <w:basedOn w:val="DefaultParagraphFont"/>
    <w:uiPriority w:val="99"/>
    <w:unhideWhenUsed/>
    <w:rsid w:val="0024305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3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2A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126E7"/>
    <w:pPr>
      <w:ind w:left="720"/>
      <w:contextualSpacing/>
    </w:pPr>
  </w:style>
  <w:style w:type="paragraph" w:styleId="NoSpacing">
    <w:name w:val="No Spacing"/>
    <w:uiPriority w:val="1"/>
    <w:qFormat/>
    <w:rsid w:val="00404A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ims@k7parking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yroll@k7parking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quests@k7parking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mindach</dc:creator>
  <cp:lastModifiedBy>K-7 Parking Company Inc.</cp:lastModifiedBy>
  <cp:revision>248</cp:revision>
  <cp:lastPrinted>2018-07-12T13:45:00Z</cp:lastPrinted>
  <dcterms:created xsi:type="dcterms:W3CDTF">2019-02-25T14:28:00Z</dcterms:created>
  <dcterms:modified xsi:type="dcterms:W3CDTF">2020-11-16T15:27:00Z</dcterms:modified>
</cp:coreProperties>
</file>